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C6" w:rsidRPr="007249BF" w:rsidRDefault="007249BF" w:rsidP="007249BF">
      <w:pPr>
        <w:ind w:firstLineChars="350" w:firstLine="1054"/>
        <w:rPr>
          <w:rFonts w:hint="eastAsia"/>
          <w:b/>
          <w:sz w:val="30"/>
          <w:szCs w:val="30"/>
        </w:rPr>
      </w:pPr>
      <w:r w:rsidRPr="007249BF">
        <w:rPr>
          <w:rFonts w:hint="eastAsia"/>
          <w:b/>
          <w:sz w:val="30"/>
          <w:szCs w:val="30"/>
        </w:rPr>
        <w:t>内蒙古民族大学教育教学研究课题中期检查表</w:t>
      </w:r>
    </w:p>
    <w:p w:rsidR="007249BF" w:rsidRDefault="007249BF">
      <w:pPr>
        <w:rPr>
          <w:rFonts w:hint="eastAsia"/>
        </w:rPr>
      </w:pPr>
    </w:p>
    <w:p w:rsidR="007249BF" w:rsidRDefault="003235E3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9"/>
        <w:gridCol w:w="2543"/>
        <w:gridCol w:w="1085"/>
        <w:gridCol w:w="3459"/>
      </w:tblGrid>
      <w:tr w:rsidR="00F019C6" w:rsidRPr="007249BF" w:rsidTr="007249B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259" w:type="dxa"/>
          </w:tcPr>
          <w:p w:rsidR="00F019C6" w:rsidRPr="007249BF" w:rsidRDefault="00F019C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49BF">
              <w:rPr>
                <w:rFonts w:asciiTheme="minorEastAsia" w:hAnsiTheme="minorEastAsia" w:cs="Times New Roman"/>
                <w:b/>
                <w:bCs/>
                <w:color w:val="464646"/>
                <w:sz w:val="24"/>
                <w:szCs w:val="24"/>
                <w:shd w:val="clear" w:color="auto" w:fill="FFFFFF"/>
              </w:rPr>
              <w:t>课题题目</w:t>
            </w:r>
          </w:p>
        </w:tc>
        <w:tc>
          <w:tcPr>
            <w:tcW w:w="7087" w:type="dxa"/>
            <w:gridSpan w:val="3"/>
          </w:tcPr>
          <w:p w:rsidR="00F019C6" w:rsidRPr="007249BF" w:rsidRDefault="00F019C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019C6" w:rsidRPr="007249BF" w:rsidTr="007249BF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59" w:type="dxa"/>
          </w:tcPr>
          <w:p w:rsidR="00F019C6" w:rsidRPr="007249BF" w:rsidRDefault="00F019C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49BF">
              <w:rPr>
                <w:rFonts w:asciiTheme="minorEastAsia" w:hAnsiTheme="minorEastAsia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2543" w:type="dxa"/>
          </w:tcPr>
          <w:p w:rsidR="00F019C6" w:rsidRPr="007249BF" w:rsidRDefault="00F019C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F019C6" w:rsidRPr="007249BF" w:rsidRDefault="007249B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49BF">
              <w:rPr>
                <w:rFonts w:asciiTheme="minorEastAsia" w:hAnsiTheme="minorEastAsia" w:hint="eastAsia"/>
                <w:b/>
                <w:sz w:val="24"/>
                <w:szCs w:val="24"/>
              </w:rPr>
              <w:t>课题起止时间</w:t>
            </w:r>
          </w:p>
        </w:tc>
        <w:tc>
          <w:tcPr>
            <w:tcW w:w="3459" w:type="dxa"/>
          </w:tcPr>
          <w:p w:rsidR="00F019C6" w:rsidRPr="007249BF" w:rsidRDefault="00F019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19C6" w:rsidRPr="007249BF" w:rsidTr="007249B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259" w:type="dxa"/>
          </w:tcPr>
          <w:p w:rsidR="00F019C6" w:rsidRPr="007249BF" w:rsidRDefault="007249B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49BF">
              <w:rPr>
                <w:rFonts w:asciiTheme="minorEastAsia" w:hAnsiTheme="minorEastAsia" w:hint="eastAsia"/>
                <w:b/>
                <w:sz w:val="24"/>
                <w:szCs w:val="24"/>
              </w:rPr>
              <w:t>课题负责人</w:t>
            </w:r>
          </w:p>
        </w:tc>
        <w:tc>
          <w:tcPr>
            <w:tcW w:w="2543" w:type="dxa"/>
          </w:tcPr>
          <w:p w:rsidR="00F019C6" w:rsidRPr="007249BF" w:rsidRDefault="00F019C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F019C6" w:rsidRPr="007249BF" w:rsidRDefault="007249B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249BF">
              <w:rPr>
                <w:rFonts w:asciiTheme="minorEastAsia" w:hAnsiTheme="minorEastAsia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3459" w:type="dxa"/>
          </w:tcPr>
          <w:p w:rsidR="00F019C6" w:rsidRPr="007249BF" w:rsidRDefault="00F019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49BF" w:rsidRPr="007249BF" w:rsidTr="007249BF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1259" w:type="dxa"/>
          </w:tcPr>
          <w:p w:rsidR="007249BF" w:rsidRPr="003235E3" w:rsidRDefault="007249BF">
            <w:pPr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3235E3">
              <w:rPr>
                <w:rFonts w:asciiTheme="minorEastAsia" w:hAnsiTheme="minorEastAsia" w:hint="eastAsia"/>
                <w:b/>
                <w:sz w:val="24"/>
                <w:szCs w:val="24"/>
              </w:rPr>
              <w:t>课题组成员</w:t>
            </w:r>
          </w:p>
        </w:tc>
        <w:tc>
          <w:tcPr>
            <w:tcW w:w="7087" w:type="dxa"/>
            <w:gridSpan w:val="3"/>
          </w:tcPr>
          <w:p w:rsidR="007249BF" w:rsidRPr="007249BF" w:rsidRDefault="007249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19C6" w:rsidRPr="007249BF" w:rsidTr="007249BF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1259" w:type="dxa"/>
          </w:tcPr>
          <w:p w:rsidR="007249BF" w:rsidRDefault="007249BF">
            <w:pPr>
              <w:rPr>
                <w:rFonts w:asciiTheme="minorEastAsia" w:hAnsiTheme="minorEastAsia" w:cs="Times New Roman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</w:p>
          <w:p w:rsidR="00F019C6" w:rsidRPr="007249BF" w:rsidRDefault="007249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249BF">
              <w:rPr>
                <w:rFonts w:asciiTheme="minorEastAsia" w:hAnsiTheme="minorEastAsia" w:cs="Times New Roman"/>
                <w:b/>
                <w:bCs/>
                <w:color w:val="464646"/>
                <w:sz w:val="24"/>
                <w:szCs w:val="24"/>
                <w:shd w:val="clear" w:color="auto" w:fill="FFFFFF"/>
              </w:rPr>
              <w:t>本</w:t>
            </w:r>
            <w:r w:rsidR="003235E3">
              <w:rPr>
                <w:rFonts w:asciiTheme="minorEastAsia" w:hAnsiTheme="minorEastAsia" w:cs="Times New Roman"/>
                <w:b/>
                <w:bCs/>
                <w:color w:val="464646"/>
                <w:sz w:val="24"/>
                <w:szCs w:val="24"/>
                <w:shd w:val="clear" w:color="auto" w:fill="FFFFFF"/>
              </w:rPr>
              <w:t>课题研究</w:t>
            </w:r>
            <w:r w:rsidRPr="007249BF">
              <w:rPr>
                <w:rFonts w:asciiTheme="minorEastAsia" w:hAnsiTheme="minorEastAsia" w:cs="Times New Roman"/>
                <w:b/>
                <w:bCs/>
                <w:color w:val="464646"/>
                <w:sz w:val="24"/>
                <w:szCs w:val="24"/>
                <w:shd w:val="clear" w:color="auto" w:fill="FFFFFF"/>
              </w:rPr>
              <w:t>目标、内容</w:t>
            </w:r>
          </w:p>
        </w:tc>
        <w:tc>
          <w:tcPr>
            <w:tcW w:w="7087" w:type="dxa"/>
            <w:gridSpan w:val="3"/>
          </w:tcPr>
          <w:p w:rsidR="00F019C6" w:rsidRPr="007249BF" w:rsidRDefault="00F019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19C6" w:rsidRPr="007249BF" w:rsidTr="007249BF">
        <w:tblPrEx>
          <w:tblCellMar>
            <w:top w:w="0" w:type="dxa"/>
            <w:bottom w:w="0" w:type="dxa"/>
          </w:tblCellMar>
        </w:tblPrEx>
        <w:trPr>
          <w:trHeight w:val="1514"/>
        </w:trPr>
        <w:tc>
          <w:tcPr>
            <w:tcW w:w="1259" w:type="dxa"/>
          </w:tcPr>
          <w:p w:rsidR="007249BF" w:rsidRDefault="007249BF">
            <w:pPr>
              <w:rPr>
                <w:rFonts w:asciiTheme="minorEastAsia" w:hAnsiTheme="minorEastAsia" w:cs="Times New Roman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</w:p>
          <w:p w:rsidR="00F019C6" w:rsidRPr="007249BF" w:rsidRDefault="007249BF">
            <w:pPr>
              <w:rPr>
                <w:rFonts w:asciiTheme="minorEastAsia" w:hAnsiTheme="minorEastAsia"/>
                <w:sz w:val="24"/>
                <w:szCs w:val="24"/>
              </w:rPr>
            </w:pPr>
            <w:r w:rsidRPr="007249BF">
              <w:rPr>
                <w:rFonts w:asciiTheme="minorEastAsia" w:hAnsiTheme="minorEastAsia" w:cs="Times New Roman"/>
                <w:b/>
                <w:bCs/>
                <w:color w:val="464646"/>
                <w:sz w:val="24"/>
                <w:szCs w:val="24"/>
                <w:shd w:val="clear" w:color="auto" w:fill="FFFFFF"/>
              </w:rPr>
              <w:t>课</w:t>
            </w:r>
            <w:r w:rsidRPr="007249BF"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  <w:t>题开展情况</w:t>
            </w:r>
          </w:p>
        </w:tc>
        <w:tc>
          <w:tcPr>
            <w:tcW w:w="7087" w:type="dxa"/>
            <w:gridSpan w:val="3"/>
          </w:tcPr>
          <w:p w:rsidR="00F019C6" w:rsidRPr="007249BF" w:rsidRDefault="00F019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49BF" w:rsidRPr="007249BF" w:rsidTr="003235E3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259" w:type="dxa"/>
          </w:tcPr>
          <w:p w:rsidR="007249BF" w:rsidRPr="007249BF" w:rsidRDefault="007249BF" w:rsidP="007249BF">
            <w:pPr>
              <w:rPr>
                <w:rFonts w:asciiTheme="minorEastAsia" w:hAnsiTheme="minorEastAsia" w:cs="Times New Roman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  <w:r w:rsidRPr="007249BF"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  <w:t>初步形成的重要研究观点</w:t>
            </w:r>
          </w:p>
        </w:tc>
        <w:tc>
          <w:tcPr>
            <w:tcW w:w="7087" w:type="dxa"/>
            <w:gridSpan w:val="3"/>
          </w:tcPr>
          <w:p w:rsidR="007249BF" w:rsidRPr="007249BF" w:rsidRDefault="007249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49BF" w:rsidRPr="007249BF" w:rsidTr="003235E3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1259" w:type="dxa"/>
          </w:tcPr>
          <w:p w:rsidR="007249BF" w:rsidRPr="007249BF" w:rsidRDefault="003235E3" w:rsidP="007249BF">
            <w:pPr>
              <w:rPr>
                <w:rFonts w:asciiTheme="minorEastAsia" w:hAnsiTheme="minorEastAsia" w:cs="Times New Roman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  <w:t>下一阶段</w:t>
            </w:r>
            <w:r w:rsidR="007249BF" w:rsidRPr="007249BF"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  <w:t>研究计划</w:t>
            </w:r>
          </w:p>
        </w:tc>
        <w:tc>
          <w:tcPr>
            <w:tcW w:w="7087" w:type="dxa"/>
            <w:gridSpan w:val="3"/>
          </w:tcPr>
          <w:p w:rsidR="007249BF" w:rsidRPr="007249BF" w:rsidRDefault="007249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49BF" w:rsidRPr="007249BF" w:rsidTr="003235E3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1259" w:type="dxa"/>
          </w:tcPr>
          <w:p w:rsidR="007249BF" w:rsidRPr="007249BF" w:rsidRDefault="007249BF" w:rsidP="007249BF">
            <w:pPr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  <w:r w:rsidRPr="007249BF"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  <w:t>课题况预计结题时间</w:t>
            </w:r>
          </w:p>
          <w:p w:rsidR="007249BF" w:rsidRPr="007249BF" w:rsidRDefault="007249BF" w:rsidP="007249BF">
            <w:pPr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</w:p>
          <w:p w:rsidR="007249BF" w:rsidRPr="007249BF" w:rsidRDefault="007249BF" w:rsidP="007249BF">
            <w:pPr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</w:p>
          <w:p w:rsidR="007249BF" w:rsidRPr="007249BF" w:rsidRDefault="007249BF" w:rsidP="007249BF">
            <w:pPr>
              <w:rPr>
                <w:rFonts w:asciiTheme="minorEastAsia" w:hAnsiTheme="minorEastAsia" w:hint="eastAsia"/>
                <w:b/>
                <w:bCs/>
                <w:color w:val="46464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7" w:type="dxa"/>
            <w:gridSpan w:val="3"/>
          </w:tcPr>
          <w:p w:rsidR="007249BF" w:rsidRPr="007249BF" w:rsidRDefault="007249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019C6" w:rsidRPr="007249BF" w:rsidRDefault="003235E3" w:rsidP="003235E3">
      <w:pPr>
        <w:ind w:firstLineChars="35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课题负责人签字：                 学院盖章：</w:t>
      </w:r>
    </w:p>
    <w:sectPr w:rsidR="00F019C6" w:rsidRPr="007249BF" w:rsidSect="007F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19C6"/>
    <w:rsid w:val="003235E3"/>
    <w:rsid w:val="007249BF"/>
    <w:rsid w:val="007F0A59"/>
    <w:rsid w:val="00F0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2018-07-06T00:19:00Z</dcterms:created>
  <dcterms:modified xsi:type="dcterms:W3CDTF">2018-07-06T00:31:00Z</dcterms:modified>
</cp:coreProperties>
</file>