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2980"/>
        <w:gridCol w:w="1487"/>
        <w:gridCol w:w="3313"/>
        <w:gridCol w:w="1900"/>
        <w:gridCol w:w="1837"/>
      </w:tblGrid>
      <w:tr w14:paraId="0B7B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E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0F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62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参赛教师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ABC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参赛课程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6B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参赛组别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D8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  <w:t>获奖等级</w:t>
            </w:r>
          </w:p>
        </w:tc>
      </w:tr>
      <w:tr w14:paraId="2435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C5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安冉欣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D4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0962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A6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古代汉语2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36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577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32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张晓芳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3C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7B6F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4E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柳靓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58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053B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99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梁爽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影像核医学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9F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DAC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6E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宋慧超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2A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1EBD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7F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程玉梅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医用物理III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97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F92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FE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鲁晓平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5D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1F24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DF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包丽平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中学数学课程标准</w:t>
            </w:r>
          </w:p>
          <w:p w14:paraId="7B10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与教材研究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A4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1D75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01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冯艳春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化学工程基础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40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5A8B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15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张红娜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高频电子线路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92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B80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D2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3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095C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62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生命科学与食品学院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靳亚楠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D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809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53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孙枭雄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数字逻辑与数字集成电路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F1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DE3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36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陶嗣巍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冲压工艺与模具设计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A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255D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5B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D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1EB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3E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王雨琼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猪生产学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2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5E66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C7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贾睿莛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6B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ED3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CD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蒙医药学院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陈香梅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蒙药鉴定学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A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4E7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A5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武迪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2A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9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5AD4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A4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尉忻然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03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6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9EC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39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学校体育学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31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97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676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1C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中小学心理健康教育课程标准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与教材研究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9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5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084D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ED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胡日查毕力格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广播电视概论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0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B9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58AD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60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何晓彤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大学英语II 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6E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1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20D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B1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伊莉娜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版面设计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69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2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7FE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1B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（大学生创新创业中心）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包旭霞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创新创业基础与实务1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27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文科组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A5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二等奖</w:t>
            </w:r>
          </w:p>
        </w:tc>
      </w:tr>
    </w:tbl>
    <w:p w14:paraId="4691D1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</w:pPr>
    </w:p>
    <w:p w14:paraId="2F506F25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7E6F0C2-570C-4A4F-A130-58C7F66673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7CE821-41E7-40D0-9E5D-B88BCCB6D9B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B9D397D-AD4B-4D0A-B06F-98766CB318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E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F288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F288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449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08" w:beforeAutospacing="0" w:after="0" w:afterAutospacing="0" w:line="300" w:lineRule="atLeast"/>
      <w:ind w:left="0" w:right="0" w:firstLine="0"/>
      <w:jc w:val="left"/>
      <w:rPr>
        <w:rFonts w:hint="eastAsia" w:ascii="方正黑体_GBK" w:hAnsi="方正黑体_GBK" w:eastAsia="方正黑体_GBK" w:cs="方正黑体_GBK"/>
        <w:b w:val="0"/>
        <w:bCs w:val="0"/>
        <w:color w:val="auto"/>
        <w:kern w:val="0"/>
        <w:sz w:val="32"/>
        <w:szCs w:val="32"/>
        <w:shd w:val="clear" w:color="auto" w:fill="FFFFFF"/>
        <w:lang w:val="en-US" w:eastAsia="zh-CN" w:bidi="ar"/>
      </w:rPr>
    </w:pPr>
    <w:r>
      <w:rPr>
        <w:rFonts w:hint="eastAsia" w:ascii="方正黑体_GBK" w:hAnsi="方正黑体_GBK" w:eastAsia="方正黑体_GBK" w:cs="方正黑体_GBK"/>
        <w:b w:val="0"/>
        <w:bCs w:val="0"/>
        <w:color w:val="auto"/>
        <w:kern w:val="0"/>
        <w:sz w:val="32"/>
        <w:szCs w:val="32"/>
        <w:shd w:val="clear" w:color="auto" w:fill="FFFFFF"/>
        <w:lang w:val="en-US" w:eastAsia="zh-CN" w:bidi="ar"/>
      </w:rPr>
      <w:t>附件：</w:t>
    </w:r>
  </w:p>
  <w:p w14:paraId="7A44516B">
    <w:pPr>
      <w:pStyle w:val="4"/>
      <w:jc w:val="center"/>
      <w:rPr>
        <w:color w:val="auto"/>
      </w:rPr>
    </w:pPr>
    <w:r>
      <w:rPr>
        <w:rFonts w:hint="eastAsia" w:ascii="微软雅黑" w:hAnsi="微软雅黑" w:eastAsia="微软雅黑" w:cs="微软雅黑"/>
        <w:b/>
        <w:bCs/>
        <w:color w:val="auto"/>
        <w:kern w:val="0"/>
        <w:sz w:val="36"/>
        <w:szCs w:val="36"/>
        <w:lang w:val="en-US" w:eastAsia="zh-CN" w:bidi="ar-SA"/>
      </w:rPr>
      <w:t>内蒙古民族大学第八届课程思政教学设计比赛获奖教师名单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09D23508"/>
    <w:rsid w:val="07514512"/>
    <w:rsid w:val="09D23508"/>
    <w:rsid w:val="0DAE05E4"/>
    <w:rsid w:val="10645539"/>
    <w:rsid w:val="1CED457B"/>
    <w:rsid w:val="218477E9"/>
    <w:rsid w:val="219F6200"/>
    <w:rsid w:val="24B14D99"/>
    <w:rsid w:val="28C17575"/>
    <w:rsid w:val="39BC1DBE"/>
    <w:rsid w:val="3B9A1188"/>
    <w:rsid w:val="56723AD9"/>
    <w:rsid w:val="5C170B22"/>
    <w:rsid w:val="5D946993"/>
    <w:rsid w:val="5FF15F2D"/>
    <w:rsid w:val="634748E0"/>
    <w:rsid w:val="66F1331F"/>
    <w:rsid w:val="6E344064"/>
    <w:rsid w:val="6E8C22F9"/>
    <w:rsid w:val="7CB9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664</Characters>
  <Lines>0</Lines>
  <Paragraphs>0</Paragraphs>
  <TotalTime>14</TotalTime>
  <ScaleCrop>false</ScaleCrop>
  <LinksUpToDate>false</LinksUpToDate>
  <CharactersWithSpaces>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2024-11-11T06:31:00Z</dcterms:created>
  <dc:creator>WPS_1728370392</dc:creator>
  <cp:lastModifiedBy>抬头，阳光依旧</cp:lastModifiedBy>
  <dcterms:modified xsi:type="dcterms:W3CDTF">2025-05-14T14:21:42Z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5F24444485024A6E84B3C968AC452923_13</vt:lpwstr>
  </property>
  <property fmtid="{D5CDD505-2E9C-101B-9397-08002B2CF9AE}" pid="4" name="KSOTemplateDocerSaveRecord">
    <vt:lpwstr>eyJoZGlkIjoiMTFhYWFjMjBhMjU5OWVkMjJhMmQ2YTY2YTZlYTM2NmYiLCJ1c2VySWQiOiIzMzU4MzQ5OTQifQ==</vt:lpwstr>
  </property>
</Properties>
</file>